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3" w:rsidRDefault="00C761E8" w:rsidP="00785C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4F0">
        <w:rPr>
          <w:rFonts w:ascii="Times New Roman" w:hAnsi="Times New Roman" w:cs="Times New Roman"/>
          <w:b/>
          <w:sz w:val="36"/>
          <w:szCs w:val="36"/>
        </w:rPr>
        <w:t>Souhlas se zpracováním osobních údajů</w:t>
      </w:r>
    </w:p>
    <w:p w:rsidR="005704F0" w:rsidRPr="005704F0" w:rsidRDefault="005704F0" w:rsidP="00785C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1E8" w:rsidRDefault="00C761E8" w:rsidP="0078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nařízení Evropského parlamentu a Rady (EU) 2016/679 ze dne 27.4.2016 (dále jen „GDPR“) a zákona č. </w:t>
      </w:r>
      <w:r w:rsidR="00470C8C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70C8C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Sb., o ochraně osobních údajů (dále jen „ZOOÚ“)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E8" w:rsidRPr="00785CC0" w:rsidRDefault="00C761E8" w:rsidP="00440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CC0">
        <w:rPr>
          <w:rFonts w:ascii="Times New Roman" w:hAnsi="Times New Roman" w:cs="Times New Roman"/>
          <w:b/>
          <w:sz w:val="24"/>
          <w:szCs w:val="24"/>
        </w:rPr>
        <w:t>osoby ucházející se o zaměstnání</w:t>
      </w:r>
      <w:r w:rsidR="005704F0">
        <w:rPr>
          <w:rFonts w:ascii="Times New Roman" w:hAnsi="Times New Roman" w:cs="Times New Roman"/>
          <w:b/>
          <w:sz w:val="24"/>
          <w:szCs w:val="24"/>
        </w:rPr>
        <w:t>:</w:t>
      </w:r>
      <w:r w:rsidRPr="00785C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E8" w:rsidRDefault="005704F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podepsaný(á)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1E8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</w:p>
    <w:p w:rsidR="00C761E8" w:rsidRDefault="005704F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1E8">
        <w:rPr>
          <w:rFonts w:ascii="Times New Roman" w:hAnsi="Times New Roman" w:cs="Times New Roman"/>
          <w:sz w:val="24"/>
          <w:szCs w:val="24"/>
        </w:rPr>
        <w:t>………………</w:t>
      </w:r>
      <w:r w:rsidR="00717D34">
        <w:rPr>
          <w:rFonts w:ascii="Times New Roman" w:hAnsi="Times New Roman" w:cs="Times New Roman"/>
          <w:sz w:val="24"/>
          <w:szCs w:val="24"/>
        </w:rPr>
        <w:t>…………….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pobytu </w:t>
      </w:r>
      <w:r w:rsidR="00570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17D34">
        <w:rPr>
          <w:rFonts w:ascii="Times New Roman" w:hAnsi="Times New Roman" w:cs="Times New Roman"/>
          <w:sz w:val="24"/>
          <w:szCs w:val="24"/>
        </w:rPr>
        <w:t>…….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adresa </w:t>
      </w:r>
      <w:r w:rsidR="005704F0">
        <w:rPr>
          <w:rFonts w:ascii="Times New Roman" w:hAnsi="Times New Roman" w:cs="Times New Roman"/>
          <w:sz w:val="24"/>
          <w:szCs w:val="24"/>
        </w:rPr>
        <w:tab/>
      </w:r>
      <w:r w:rsidR="00570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17D34">
        <w:rPr>
          <w:rFonts w:ascii="Times New Roman" w:hAnsi="Times New Roman" w:cs="Times New Roman"/>
          <w:sz w:val="24"/>
          <w:szCs w:val="24"/>
        </w:rPr>
        <w:t>…….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údaje: e-mail: </w:t>
      </w:r>
      <w:r w:rsidR="00570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17D34">
        <w:rPr>
          <w:rFonts w:ascii="Times New Roman" w:hAnsi="Times New Roman" w:cs="Times New Roman"/>
          <w:sz w:val="24"/>
          <w:szCs w:val="24"/>
        </w:rPr>
        <w:t>…………….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telefon: </w:t>
      </w:r>
      <w:r w:rsidR="00570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17D34">
        <w:rPr>
          <w:rFonts w:ascii="Times New Roman" w:hAnsi="Times New Roman" w:cs="Times New Roman"/>
          <w:sz w:val="24"/>
          <w:szCs w:val="24"/>
        </w:rPr>
        <w:t>………………..</w:t>
      </w:r>
    </w:p>
    <w:p w:rsidR="00C761E8" w:rsidRDefault="00C761E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„subjekt údajů“)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86B64" w:rsidRDefault="00C761E8" w:rsidP="0078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dávám </w:t>
      </w:r>
      <w:r w:rsidR="00E86B64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F97E7C">
        <w:rPr>
          <w:rFonts w:ascii="Times New Roman" w:hAnsi="Times New Roman" w:cs="Times New Roman"/>
          <w:sz w:val="24"/>
          <w:szCs w:val="24"/>
        </w:rPr>
        <w:t>Vodovody a kanalizace Přerov, a.s.</w:t>
      </w:r>
      <w:r w:rsidR="004C320A">
        <w:rPr>
          <w:rFonts w:ascii="Times New Roman" w:hAnsi="Times New Roman" w:cs="Times New Roman"/>
          <w:sz w:val="24"/>
          <w:szCs w:val="24"/>
        </w:rPr>
        <w:t>, Přerov I – Město, Šířava 482/21, 750 02 Přerov</w:t>
      </w:r>
      <w:r w:rsidR="00E86B64">
        <w:rPr>
          <w:rFonts w:ascii="Times New Roman" w:hAnsi="Times New Roman" w:cs="Times New Roman"/>
          <w:sz w:val="24"/>
          <w:szCs w:val="24"/>
        </w:rPr>
        <w:t xml:space="preserve"> (dále jen „správce“)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E8" w:rsidRPr="00785CC0" w:rsidRDefault="00E86B64" w:rsidP="00440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CC0">
        <w:rPr>
          <w:rFonts w:ascii="Times New Roman" w:hAnsi="Times New Roman" w:cs="Times New Roman"/>
          <w:b/>
          <w:sz w:val="24"/>
          <w:szCs w:val="24"/>
        </w:rPr>
        <w:t xml:space="preserve">dobrovolně souhlas se zpracováním svých osobních údajů: 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64" w:rsidRPr="00265277" w:rsidRDefault="00277D82" w:rsidP="00E16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77">
        <w:rPr>
          <w:rFonts w:ascii="Times New Roman" w:hAnsi="Times New Roman" w:cs="Times New Roman"/>
          <w:sz w:val="24"/>
          <w:szCs w:val="24"/>
        </w:rPr>
        <w:t>identifikační a kontaktní údaje, tj. akademi</w:t>
      </w:r>
      <w:r w:rsidR="004C320A">
        <w:rPr>
          <w:rFonts w:ascii="Times New Roman" w:hAnsi="Times New Roman" w:cs="Times New Roman"/>
          <w:sz w:val="24"/>
          <w:szCs w:val="24"/>
        </w:rPr>
        <w:t>cký titul, osobní jméno a příjme</w:t>
      </w:r>
      <w:r w:rsidRPr="00265277">
        <w:rPr>
          <w:rFonts w:ascii="Times New Roman" w:hAnsi="Times New Roman" w:cs="Times New Roman"/>
          <w:sz w:val="24"/>
          <w:szCs w:val="24"/>
        </w:rPr>
        <w:t>ní, datum narození, adresa trvalého pobytu, kontaktní adresa, e-mail, telefonní kontakt</w:t>
      </w:r>
      <w:r w:rsidR="00265277" w:rsidRPr="00265277">
        <w:rPr>
          <w:rFonts w:ascii="Times New Roman" w:hAnsi="Times New Roman" w:cs="Times New Roman"/>
          <w:sz w:val="24"/>
          <w:szCs w:val="24"/>
        </w:rPr>
        <w:t>, kvalifikační předpoklady (resp. dosažené vzdělání a další vzdělání, kurzy, osvědčení/certifikáty apod.), přehled dřívějších zaměstnání, rozsah a doba výkonu práce  v jednotlivých činnostech (zaměstnavatel, pracovní pozice/druh práce, doba zaměstnání)</w:t>
      </w:r>
      <w:r w:rsidR="001E1342">
        <w:rPr>
          <w:rFonts w:ascii="Times New Roman" w:hAnsi="Times New Roman" w:cs="Times New Roman"/>
          <w:sz w:val="24"/>
          <w:szCs w:val="24"/>
        </w:rPr>
        <w:t xml:space="preserve">, výpis z Rejstříku trestů, fotografie </w:t>
      </w:r>
      <w:r w:rsidR="005704F0">
        <w:rPr>
          <w:rFonts w:ascii="Times New Roman" w:hAnsi="Times New Roman" w:cs="Times New Roman"/>
          <w:sz w:val="24"/>
          <w:szCs w:val="24"/>
        </w:rPr>
        <w:t xml:space="preserve">(je-li poskytnuta) </w:t>
      </w:r>
      <w:r w:rsidR="001E1342">
        <w:rPr>
          <w:rFonts w:ascii="Times New Roman" w:hAnsi="Times New Roman" w:cs="Times New Roman"/>
          <w:sz w:val="24"/>
          <w:szCs w:val="24"/>
        </w:rPr>
        <w:t xml:space="preserve">a další údaje týkající se Vaší osoby a uvedené v zaslaném životopise. 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64" w:rsidRPr="005704F0" w:rsidRDefault="005704F0" w:rsidP="005704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86B64" w:rsidRPr="005704F0">
        <w:rPr>
          <w:rFonts w:ascii="Times New Roman" w:hAnsi="Times New Roman" w:cs="Times New Roman"/>
          <w:sz w:val="24"/>
          <w:szCs w:val="24"/>
        </w:rPr>
        <w:t>ro účely účasti</w:t>
      </w:r>
      <w:r>
        <w:rPr>
          <w:rFonts w:ascii="Times New Roman" w:hAnsi="Times New Roman" w:cs="Times New Roman"/>
          <w:sz w:val="24"/>
          <w:szCs w:val="24"/>
        </w:rPr>
        <w:t xml:space="preserve"> při výběrovém řízení na pozici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6B64" w:rsidRPr="005704F0">
        <w:rPr>
          <w:rFonts w:ascii="Times New Roman" w:hAnsi="Times New Roman" w:cs="Times New Roman"/>
          <w:sz w:val="24"/>
          <w:szCs w:val="24"/>
        </w:rPr>
        <w:t>………</w:t>
      </w:r>
      <w:r w:rsidR="006D169F" w:rsidRPr="005704F0">
        <w:rPr>
          <w:rFonts w:ascii="Times New Roman" w:hAnsi="Times New Roman" w:cs="Times New Roman"/>
          <w:sz w:val="24"/>
          <w:szCs w:val="24"/>
        </w:rPr>
        <w:t>..............</w:t>
      </w:r>
      <w:r w:rsidR="00E86B64" w:rsidRPr="005704F0">
        <w:rPr>
          <w:rFonts w:ascii="Times New Roman" w:hAnsi="Times New Roman" w:cs="Times New Roman"/>
          <w:sz w:val="24"/>
          <w:szCs w:val="24"/>
        </w:rPr>
        <w:t>……</w:t>
      </w:r>
      <w:r w:rsidR="001E1342" w:rsidRPr="005704F0">
        <w:rPr>
          <w:rFonts w:ascii="Times New Roman" w:hAnsi="Times New Roman" w:cs="Times New Roman"/>
          <w:sz w:val="24"/>
          <w:szCs w:val="24"/>
        </w:rPr>
        <w:t>……………………</w:t>
      </w:r>
      <w:r w:rsidR="00E86B64" w:rsidRPr="00570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F0" w:rsidRDefault="005704F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704F0" w:rsidRPr="005704F0" w:rsidRDefault="005704F0" w:rsidP="005704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4F0">
        <w:rPr>
          <w:rFonts w:ascii="Times New Roman" w:hAnsi="Times New Roman" w:cs="Times New Roman"/>
          <w:sz w:val="24"/>
          <w:szCs w:val="24"/>
        </w:rPr>
        <w:t xml:space="preserve"> žádám a souhlasím se zařazením mého životopisu</w:t>
      </w:r>
    </w:p>
    <w:p w:rsidR="005704F0" w:rsidRDefault="005704F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1E1342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ANO              NE</w:t>
      </w:r>
    </w:p>
    <w:p w:rsidR="00E86B64" w:rsidRDefault="001E1342" w:rsidP="005704F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databáze uchazečů ………………………………….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4F0" w:rsidRDefault="005704F0" w:rsidP="00440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B64" w:rsidRPr="00785CC0" w:rsidRDefault="00E86B64" w:rsidP="00440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CC0">
        <w:rPr>
          <w:rFonts w:ascii="Times New Roman" w:hAnsi="Times New Roman" w:cs="Times New Roman"/>
          <w:b/>
          <w:sz w:val="24"/>
          <w:szCs w:val="24"/>
        </w:rPr>
        <w:t>Doba, po kterou mohou být osobní údaje správcem zpracovávány: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64" w:rsidRDefault="00E86B64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trvání výběrového řízení </w:t>
      </w:r>
      <w:r w:rsidR="001E1342">
        <w:rPr>
          <w:rFonts w:ascii="Times New Roman" w:hAnsi="Times New Roman" w:cs="Times New Roman"/>
          <w:sz w:val="24"/>
          <w:szCs w:val="24"/>
        </w:rPr>
        <w:t>a po dobu výběru uchazeče</w:t>
      </w:r>
      <w:r>
        <w:rPr>
          <w:rFonts w:ascii="Times New Roman" w:hAnsi="Times New Roman" w:cs="Times New Roman"/>
          <w:sz w:val="24"/>
          <w:szCs w:val="24"/>
        </w:rPr>
        <w:t xml:space="preserve"> a poté ještě po dobu </w:t>
      </w:r>
      <w:r w:rsidR="006D16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měsíců po skončení výběrového řízení, resp. po ukončení výběru uchazeče o zaměstnání z důvodu oprávněných zájmů správce, pokud z obecně závazných  právních předpisů nevyplývá doba delší. </w:t>
      </w:r>
      <w:r w:rsidR="005704F0">
        <w:rPr>
          <w:rFonts w:ascii="Times New Roman" w:hAnsi="Times New Roman" w:cs="Times New Roman"/>
          <w:sz w:val="24"/>
          <w:szCs w:val="24"/>
        </w:rPr>
        <w:br/>
      </w:r>
      <w:r w:rsidR="005704F0">
        <w:rPr>
          <w:rFonts w:ascii="Times New Roman" w:hAnsi="Times New Roman" w:cs="Times New Roman"/>
          <w:sz w:val="24"/>
          <w:szCs w:val="24"/>
        </w:rPr>
        <w:br/>
      </w:r>
      <w:r w:rsidR="001E1342">
        <w:rPr>
          <w:rFonts w:ascii="Times New Roman" w:hAnsi="Times New Roman" w:cs="Times New Roman"/>
          <w:sz w:val="24"/>
          <w:szCs w:val="24"/>
        </w:rPr>
        <w:t>V případě zařazení do databáze uchazečů po dobu 1 roku.</w:t>
      </w:r>
    </w:p>
    <w:p w:rsidR="00E86B64" w:rsidRDefault="00E86B6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64" w:rsidRDefault="00E86B64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Potvrzuji, že jsem byl(a) poučen(a) </w:t>
      </w:r>
      <w:r w:rsidR="00785CC0">
        <w:rPr>
          <w:rFonts w:ascii="Times New Roman" w:hAnsi="Times New Roman" w:cs="Times New Roman"/>
          <w:sz w:val="24"/>
          <w:szCs w:val="24"/>
        </w:rPr>
        <w:t xml:space="preserve">o všech svých právech v souvislosti se zpracováním mých osobních údajů, zejména o </w:t>
      </w:r>
      <w:r>
        <w:rPr>
          <w:rFonts w:ascii="Times New Roman" w:hAnsi="Times New Roman" w:cs="Times New Roman"/>
          <w:sz w:val="24"/>
          <w:szCs w:val="24"/>
        </w:rPr>
        <w:t xml:space="preserve">těchto mých právech, které mám za podmínek upravených v čl. 15 až čl. 22 GDPR a dle ZOOÚ: </w:t>
      </w:r>
    </w:p>
    <w:p w:rsidR="00E86B64" w:rsidRDefault="00E86B64" w:rsidP="00E86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právo na bezplatný přístup ke svým osobním údajům zpracovávaných správcem a na </w:t>
      </w:r>
      <w:r w:rsidR="005704F0">
        <w:rPr>
          <w:rFonts w:ascii="Times New Roman" w:hAnsi="Times New Roman" w:cs="Times New Roman"/>
          <w:sz w:val="24"/>
          <w:szCs w:val="24"/>
        </w:rPr>
        <w:t xml:space="preserve">  </w:t>
      </w:r>
      <w:r w:rsidR="005704F0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>vysvětlení a na kopii těchto osobních údajů</w:t>
      </w:r>
      <w:r w:rsidR="00785CC0">
        <w:rPr>
          <w:rFonts w:ascii="Times New Roman" w:hAnsi="Times New Roman" w:cs="Times New Roman"/>
          <w:sz w:val="24"/>
          <w:szCs w:val="24"/>
        </w:rPr>
        <w:t>,</w:t>
      </w:r>
    </w:p>
    <w:p w:rsidR="00E86B64" w:rsidRDefault="00E86B64" w:rsidP="00E86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právo žádat o opravu nepřesných osobních údajů</w:t>
      </w:r>
      <w:r w:rsidR="00785CC0">
        <w:rPr>
          <w:rFonts w:ascii="Times New Roman" w:hAnsi="Times New Roman" w:cs="Times New Roman"/>
          <w:sz w:val="24"/>
          <w:szCs w:val="24"/>
        </w:rPr>
        <w:t>,</w:t>
      </w:r>
    </w:p>
    <w:p w:rsidR="00E86B64" w:rsidRDefault="00E86B64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právo žádat o výmaz osobních údajů zpracovávaných správcem, pokud už pominul účel zpracování, pokud subjekt údajů svůj souhlas se  zpracováním odvolal, pokud vznese námitky proti zpracování nebo pokud jsou správcem zpracovávány neoprávněně,</w:t>
      </w:r>
    </w:p>
    <w:p w:rsidR="00E86B64" w:rsidRDefault="00E86B64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právo na omezení zpracování osobních údajů (pokud správce již údaje nepotřebuje, ale subjekt údajů </w:t>
      </w:r>
      <w:r w:rsidR="00785CC0">
        <w:rPr>
          <w:rFonts w:ascii="Times New Roman" w:hAnsi="Times New Roman" w:cs="Times New Roman"/>
          <w:sz w:val="24"/>
          <w:szCs w:val="24"/>
        </w:rPr>
        <w:t>je požaduje pro určení, výkon nebo obhajobu právních nároků),</w:t>
      </w:r>
    </w:p>
    <w:p w:rsidR="00785CC0" w:rsidRDefault="00785CC0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právo na přenositelnost údajů; správce je povinen vydat osobní údaje subjektu údajů zpracovávané automatizovaně na základě souhlasu subjektu jinému správci ve strukturovaném, běžně používaném a strojově čitelném formátu,</w:t>
      </w:r>
    </w:p>
    <w:p w:rsidR="00E86B64" w:rsidRDefault="00785CC0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právo vznést námitku proti zpracování a právo podat stížnost proti zpracování osobních údajů nebo rozhodnutí správce o námitce k dozorovému Úřadu pro ochranu osobních údajů. </w:t>
      </w:r>
    </w:p>
    <w:p w:rsidR="00440FC8" w:rsidRDefault="00440FC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C8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nemá pověřence pro ochranu osobních údajů.</w:t>
      </w: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785CC0" w:rsidP="0078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poskytnuté osobní údaje jsou pravdivé a v případě jakékoliv změny poskytnutých osobních údajů tuto změnu oznámím správci a souhlasím se zpracováním svých osobních údajů za podmínek výše uvedených.  </w:t>
      </w:r>
    </w:p>
    <w:p w:rsidR="00440FC8" w:rsidRDefault="00440FC8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uvedený souhlas se zpracováním osobních údajů může subjekt údajů kdykoliv odvolat.  </w:t>
      </w: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je oprávněn zpracovávat výše uvedené osobní údaje v souladu s GDPR a ZOOÚ a popř. dalšími obecně závaznými právními předpisy i bez souhlasu subjektu údajů, jestliže je zpracování údajů nezbytné pro plnění právní povinnosti nebo pro plnění smlouvy, jakož i v případech oprávněných zájmů správce.  </w:t>
      </w: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  dne ……………………. </w:t>
      </w: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24" w:rsidRDefault="00E16924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údajů: jméno a podpis</w:t>
      </w:r>
    </w:p>
    <w:p w:rsidR="00785CC0" w:rsidRDefault="00785CC0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CC0" w:rsidRPr="00440FC8" w:rsidRDefault="00A853E3" w:rsidP="0044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85CC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sectPr w:rsidR="00785CC0" w:rsidRPr="00440FC8" w:rsidSect="00E959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B9" w:rsidRDefault="005A0CB9" w:rsidP="00DB4EE6">
      <w:pPr>
        <w:spacing w:after="0" w:line="240" w:lineRule="auto"/>
      </w:pPr>
      <w:r>
        <w:separator/>
      </w:r>
    </w:p>
  </w:endnote>
  <w:endnote w:type="continuationSeparator" w:id="0">
    <w:p w:rsidR="005A0CB9" w:rsidRDefault="005A0CB9" w:rsidP="00DB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139707"/>
      <w:docPartObj>
        <w:docPartGallery w:val="Page Numbers (Bottom of Page)"/>
        <w:docPartUnique/>
      </w:docPartObj>
    </w:sdtPr>
    <w:sdtEndPr/>
    <w:sdtContent>
      <w:p w:rsidR="00DB4EE6" w:rsidRDefault="00E95916">
        <w:pPr>
          <w:pStyle w:val="Zpat"/>
          <w:jc w:val="right"/>
        </w:pPr>
        <w:r>
          <w:fldChar w:fldCharType="begin"/>
        </w:r>
        <w:r w:rsidR="00DB4EE6">
          <w:instrText>PAGE   \* MERGEFORMAT</w:instrText>
        </w:r>
        <w:r>
          <w:fldChar w:fldCharType="separate"/>
        </w:r>
        <w:r w:rsidR="00470C8C">
          <w:rPr>
            <w:noProof/>
          </w:rPr>
          <w:t>1</w:t>
        </w:r>
        <w:r>
          <w:fldChar w:fldCharType="end"/>
        </w:r>
      </w:p>
    </w:sdtContent>
  </w:sdt>
  <w:p w:rsidR="00DB4EE6" w:rsidRDefault="00DB4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B9" w:rsidRDefault="005A0CB9" w:rsidP="00DB4EE6">
      <w:pPr>
        <w:spacing w:after="0" w:line="240" w:lineRule="auto"/>
      </w:pPr>
      <w:r>
        <w:separator/>
      </w:r>
    </w:p>
  </w:footnote>
  <w:footnote w:type="continuationSeparator" w:id="0">
    <w:p w:rsidR="005A0CB9" w:rsidRDefault="005A0CB9" w:rsidP="00DB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A67"/>
    <w:multiLevelType w:val="hybridMultilevel"/>
    <w:tmpl w:val="7F94E386"/>
    <w:lvl w:ilvl="0" w:tplc="14484AA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03CA"/>
    <w:multiLevelType w:val="hybridMultilevel"/>
    <w:tmpl w:val="B92AF95A"/>
    <w:lvl w:ilvl="0" w:tplc="CCF439C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3CA1"/>
    <w:multiLevelType w:val="hybridMultilevel"/>
    <w:tmpl w:val="EC80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FC8"/>
    <w:rsid w:val="001E1342"/>
    <w:rsid w:val="00265277"/>
    <w:rsid w:val="00277D82"/>
    <w:rsid w:val="00440FC8"/>
    <w:rsid w:val="00470C8C"/>
    <w:rsid w:val="004C320A"/>
    <w:rsid w:val="005704F0"/>
    <w:rsid w:val="005A0CB9"/>
    <w:rsid w:val="005A1577"/>
    <w:rsid w:val="006D169F"/>
    <w:rsid w:val="00717D34"/>
    <w:rsid w:val="00785CC0"/>
    <w:rsid w:val="007E4259"/>
    <w:rsid w:val="00A853E3"/>
    <w:rsid w:val="00B07870"/>
    <w:rsid w:val="00B13463"/>
    <w:rsid w:val="00C761E8"/>
    <w:rsid w:val="00CE207A"/>
    <w:rsid w:val="00DB4EE6"/>
    <w:rsid w:val="00E16924"/>
    <w:rsid w:val="00E25147"/>
    <w:rsid w:val="00E86B64"/>
    <w:rsid w:val="00E95916"/>
    <w:rsid w:val="00F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035"/>
  <w15:docId w15:val="{B3854ADE-E74F-4B97-9EFF-10E6A070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EE6"/>
  </w:style>
  <w:style w:type="paragraph" w:styleId="Zpat">
    <w:name w:val="footer"/>
    <w:basedOn w:val="Normln"/>
    <w:link w:val="ZpatChar"/>
    <w:uiPriority w:val="99"/>
    <w:unhideWhenUsed/>
    <w:rsid w:val="00DB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EE6"/>
  </w:style>
  <w:style w:type="paragraph" w:styleId="Odstavecseseznamem">
    <w:name w:val="List Paragraph"/>
    <w:basedOn w:val="Normln"/>
    <w:uiPriority w:val="34"/>
    <w:qFormat/>
    <w:rsid w:val="0057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Jaroslava Minaříková</cp:lastModifiedBy>
  <cp:revision>11</cp:revision>
  <dcterms:created xsi:type="dcterms:W3CDTF">2018-05-23T07:45:00Z</dcterms:created>
  <dcterms:modified xsi:type="dcterms:W3CDTF">2021-05-25T07:27:00Z</dcterms:modified>
</cp:coreProperties>
</file>